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29132F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29132F">
        <w:rPr>
          <w:rFonts w:ascii="Comic Sans MS" w:hAnsi="Comic Sans MS"/>
          <w:b/>
          <w:sz w:val="24"/>
          <w:szCs w:val="24"/>
          <w:u w:val="single"/>
        </w:rPr>
        <w:t>Autumn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29132F">
        <w:rPr>
          <w:rFonts w:ascii="Comic Sans MS" w:hAnsi="Comic Sans MS"/>
          <w:b/>
          <w:sz w:val="24"/>
          <w:szCs w:val="24"/>
          <w:u w:val="single"/>
        </w:rPr>
        <w:t>1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365B5">
        <w:rPr>
          <w:rFonts w:ascii="Comic Sans MS" w:hAnsi="Comic Sans MS"/>
          <w:b/>
          <w:sz w:val="24"/>
          <w:szCs w:val="24"/>
          <w:u w:val="single"/>
        </w:rPr>
        <w:t>4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Diamonds</w:t>
      </w:r>
      <w:r w:rsidR="005D40B6">
        <w:rPr>
          <w:rFonts w:ascii="Comic Sans MS" w:hAnsi="Comic Sans MS"/>
          <w:b/>
          <w:sz w:val="24"/>
          <w:szCs w:val="24"/>
          <w:u w:val="single"/>
        </w:rPr>
        <w:t xml:space="preserve"> and Emeralds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3/4.</w:t>
      </w:r>
      <w:r w:rsidR="00611FFB">
        <w:rPr>
          <w:rFonts w:ascii="Comic Sans MS" w:hAnsi="Comic Sans MS"/>
          <w:sz w:val="20"/>
          <w:szCs w:val="20"/>
        </w:rPr>
        <w:t xml:space="preserve"> </w:t>
      </w:r>
    </w:p>
    <w:p w:rsidR="00ED0FE9" w:rsidRPr="005114FD" w:rsidRDefault="00ED0FE9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5"/>
        <w:gridCol w:w="2645"/>
        <w:gridCol w:w="2600"/>
        <w:gridCol w:w="2605"/>
        <w:gridCol w:w="2642"/>
        <w:gridCol w:w="2291"/>
      </w:tblGrid>
      <w:tr w:rsidR="00D16471" w:rsidRPr="0030684E" w:rsidTr="00D16471">
        <w:trPr>
          <w:trHeight w:val="1628"/>
        </w:trPr>
        <w:tc>
          <w:tcPr>
            <w:tcW w:w="2605" w:type="dxa"/>
          </w:tcPr>
          <w:p w:rsidR="00D16471" w:rsidRDefault="00D16471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 xml:space="preserve">Autumn 1 Week 2 </w:t>
            </w:r>
          </w:p>
          <w:p w:rsidR="00D16471" w:rsidRPr="00FD3F8E" w:rsidRDefault="00D16471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13.09.24</w:t>
            </w:r>
          </w:p>
          <w:p w:rsidR="00D16471" w:rsidRDefault="00D16471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16471" w:rsidRPr="00B7769F" w:rsidRDefault="0029132F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Double cons</w:t>
            </w:r>
            <w:r w:rsidR="00DD747A">
              <w:rPr>
                <w:rFonts w:ascii="Comic Sans MS" w:hAnsi="Comic Sans MS"/>
                <w:sz w:val="20"/>
                <w:szCs w:val="20"/>
              </w:rPr>
              <w:t>onant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-ed</w:t>
            </w:r>
          </w:p>
        </w:tc>
        <w:tc>
          <w:tcPr>
            <w:tcW w:w="2645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1 Week 3 </w:t>
            </w:r>
          </w:p>
          <w:p w:rsidR="00D16471" w:rsidRDefault="00D16471" w:rsidP="00B052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20.09.24</w:t>
            </w:r>
          </w:p>
          <w:p w:rsidR="00D16471" w:rsidRDefault="00D16471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16471" w:rsidRPr="0030684E" w:rsidRDefault="001C0DD9" w:rsidP="00B052D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Double cons</w:t>
            </w:r>
            <w:r w:rsidR="00DD747A">
              <w:rPr>
                <w:rFonts w:ascii="Comic Sans MS" w:hAnsi="Comic Sans MS"/>
                <w:sz w:val="20"/>
                <w:szCs w:val="20"/>
              </w:rPr>
              <w:t>onant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</w:t>
            </w:r>
            <w:r>
              <w:rPr>
                <w:rFonts w:ascii="Comic Sans MS" w:hAnsi="Comic Sans MS"/>
                <w:sz w:val="20"/>
                <w:szCs w:val="20"/>
              </w:rPr>
              <w:t>r</w:t>
            </w:r>
            <w:proofErr w:type="spellEnd"/>
          </w:p>
        </w:tc>
        <w:tc>
          <w:tcPr>
            <w:tcW w:w="2600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4</w:t>
            </w:r>
          </w:p>
          <w:p w:rsidR="00D16471" w:rsidRPr="00D16471" w:rsidRDefault="00D16471" w:rsidP="00D164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27.09.24</w:t>
            </w:r>
          </w:p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D40B6" w:rsidRDefault="001C0DD9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Double cons</w:t>
            </w:r>
            <w:r w:rsidR="00DD747A">
              <w:rPr>
                <w:rFonts w:ascii="Comic Sans MS" w:hAnsi="Comic Sans MS"/>
                <w:sz w:val="20"/>
                <w:szCs w:val="20"/>
              </w:rPr>
              <w:t>onant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</w:t>
            </w:r>
            <w:r>
              <w:rPr>
                <w:rFonts w:ascii="Comic Sans MS" w:hAnsi="Comic Sans MS"/>
                <w:sz w:val="20"/>
                <w:szCs w:val="20"/>
              </w:rPr>
              <w:t>y or</w:t>
            </w:r>
            <w:r w:rsidR="00DD747A"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spellStart"/>
            <w:r w:rsidR="00DD747A">
              <w:rPr>
                <w:rFonts w:ascii="Comic Sans MS" w:hAnsi="Comic Sans MS"/>
                <w:sz w:val="20"/>
                <w:szCs w:val="20"/>
              </w:rPr>
              <w:t>est</w:t>
            </w:r>
            <w:proofErr w:type="spellEnd"/>
          </w:p>
        </w:tc>
        <w:tc>
          <w:tcPr>
            <w:tcW w:w="2605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5</w:t>
            </w:r>
          </w:p>
          <w:p w:rsidR="00D16471" w:rsidRPr="00FD3F8E" w:rsidRDefault="00D16471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04.10.24</w:t>
            </w:r>
          </w:p>
          <w:p w:rsidR="00D16471" w:rsidRDefault="00D16471" w:rsidP="0070600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16471" w:rsidRDefault="00DD747A" w:rsidP="0083365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</w:p>
        </w:tc>
        <w:tc>
          <w:tcPr>
            <w:tcW w:w="2642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6</w:t>
            </w:r>
          </w:p>
          <w:p w:rsidR="00D16471" w:rsidRDefault="00D16471" w:rsidP="0070600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11.10.24</w:t>
            </w:r>
          </w:p>
          <w:p w:rsidR="00D16471" w:rsidRDefault="00D16471" w:rsidP="0070600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16471" w:rsidRPr="00DD747A" w:rsidRDefault="00DD747A" w:rsidP="00D2457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contractions</w:t>
            </w:r>
          </w:p>
        </w:tc>
        <w:tc>
          <w:tcPr>
            <w:tcW w:w="2291" w:type="dxa"/>
          </w:tcPr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7</w:t>
            </w:r>
          </w:p>
          <w:p w:rsidR="00D16471" w:rsidRDefault="00D16471" w:rsidP="00D1647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18.10.24</w:t>
            </w:r>
          </w:p>
          <w:p w:rsidR="00D16471" w:rsidRDefault="00D16471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5D40B6" w:rsidRDefault="00DD747A" w:rsidP="00D1647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 -un</w:t>
            </w:r>
          </w:p>
        </w:tc>
      </w:tr>
      <w:bookmarkEnd w:id="0"/>
      <w:tr w:rsidR="00DD747A" w:rsidRPr="0030684E" w:rsidTr="008B6CBF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plot</w:t>
            </w:r>
          </w:p>
        </w:tc>
        <w:tc>
          <w:tcPr>
            <w:tcW w:w="264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jog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dot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beg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she’ll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unhappy</w:t>
            </w:r>
          </w:p>
        </w:tc>
      </w:tr>
      <w:tr w:rsidR="00DD747A" w:rsidRPr="0030684E" w:rsidTr="003348E9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plotted</w:t>
            </w:r>
          </w:p>
        </w:tc>
        <w:tc>
          <w:tcPr>
            <w:tcW w:w="264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jogger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dotty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begging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she’s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unhelpful</w:t>
            </w:r>
          </w:p>
        </w:tc>
      </w:tr>
      <w:tr w:rsidR="00DD747A" w:rsidRPr="0030684E" w:rsidTr="0056481E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fit</w:t>
            </w:r>
          </w:p>
        </w:tc>
        <w:tc>
          <w:tcPr>
            <w:tcW w:w="2645" w:type="dxa"/>
            <w:tcBorders>
              <w:top w:val="single" w:sz="6" w:space="0" w:color="auto"/>
            </w:tcBorders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stop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hit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he’s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unkind</w:t>
            </w:r>
          </w:p>
        </w:tc>
      </w:tr>
      <w:tr w:rsidR="00DD747A" w:rsidRPr="0030684E" w:rsidTr="004126E1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 xml:space="preserve">fitted </w:t>
            </w:r>
          </w:p>
        </w:tc>
        <w:tc>
          <w:tcPr>
            <w:tcW w:w="264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stopper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chatty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hitting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she’d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unfair</w:t>
            </w:r>
          </w:p>
        </w:tc>
      </w:tr>
      <w:tr w:rsidR="00DD747A" w:rsidRPr="0030684E" w:rsidTr="00AE022A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hug</w:t>
            </w:r>
          </w:p>
        </w:tc>
        <w:tc>
          <w:tcPr>
            <w:tcW w:w="264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spot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mud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run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he’d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uncover</w:t>
            </w:r>
          </w:p>
        </w:tc>
      </w:tr>
      <w:tr w:rsidR="00DD747A" w:rsidRPr="0030684E" w:rsidTr="006553E6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hugged</w:t>
            </w:r>
          </w:p>
        </w:tc>
        <w:tc>
          <w:tcPr>
            <w:tcW w:w="264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spotter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muddy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running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they’ll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unpleasant</w:t>
            </w:r>
          </w:p>
        </w:tc>
      </w:tr>
      <w:tr w:rsidR="00DD747A" w:rsidRPr="0030684E" w:rsidTr="00C65B92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pop</w:t>
            </w:r>
          </w:p>
        </w:tc>
        <w:tc>
          <w:tcPr>
            <w:tcW w:w="264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fit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thin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bat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they’ve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untrue</w:t>
            </w:r>
          </w:p>
        </w:tc>
      </w:tr>
      <w:tr w:rsidR="00DD747A" w:rsidRPr="0030684E" w:rsidTr="004E47FA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popped</w:t>
            </w:r>
          </w:p>
        </w:tc>
        <w:tc>
          <w:tcPr>
            <w:tcW w:w="264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fitter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thinnest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batting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we’re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unusual</w:t>
            </w:r>
          </w:p>
        </w:tc>
      </w:tr>
      <w:tr w:rsidR="00DD747A" w:rsidRPr="0030684E" w:rsidTr="000F645F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tip</w:t>
            </w:r>
          </w:p>
        </w:tc>
        <w:tc>
          <w:tcPr>
            <w:tcW w:w="264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big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we’ll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unclean</w:t>
            </w:r>
          </w:p>
        </w:tc>
      </w:tr>
      <w:tr w:rsidR="00DD747A" w:rsidRPr="0030684E" w:rsidTr="005A0A7A">
        <w:trPr>
          <w:trHeight w:val="352"/>
        </w:trPr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tipped</w:t>
            </w:r>
          </w:p>
        </w:tc>
        <w:tc>
          <w:tcPr>
            <w:tcW w:w="264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chatter</w:t>
            </w:r>
          </w:p>
        </w:tc>
        <w:tc>
          <w:tcPr>
            <w:tcW w:w="2600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biggest</w:t>
            </w:r>
          </w:p>
        </w:tc>
        <w:tc>
          <w:tcPr>
            <w:tcW w:w="2605" w:type="dxa"/>
            <w:vAlign w:val="center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chatting</w:t>
            </w:r>
          </w:p>
        </w:tc>
        <w:tc>
          <w:tcPr>
            <w:tcW w:w="2642" w:type="dxa"/>
          </w:tcPr>
          <w:p w:rsidR="00DD747A" w:rsidRPr="00A365B5" w:rsidRDefault="00DD747A" w:rsidP="00DD747A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they’re</w:t>
            </w:r>
          </w:p>
        </w:tc>
        <w:tc>
          <w:tcPr>
            <w:tcW w:w="2291" w:type="dxa"/>
          </w:tcPr>
          <w:p w:rsidR="00DD747A" w:rsidRPr="00A365B5" w:rsidRDefault="00DD747A" w:rsidP="00DD747A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unplug</w:t>
            </w:r>
          </w:p>
        </w:tc>
      </w:tr>
      <w:bookmarkEnd w:id="1"/>
    </w:tbl>
    <w:p w:rsidR="00B052D4" w:rsidRDefault="00B052D4" w:rsidP="00B052D4"/>
    <w:p w:rsidR="00B052D4" w:rsidRDefault="00B052D4" w:rsidP="00B052D4"/>
    <w:p w:rsidR="00611FFB" w:rsidRPr="005D40B6" w:rsidRDefault="00611FFB" w:rsidP="005D40B6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365B5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Rubies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3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 xml:space="preserve">. 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5"/>
        <w:gridCol w:w="2645"/>
        <w:gridCol w:w="2600"/>
        <w:gridCol w:w="2605"/>
        <w:gridCol w:w="2642"/>
        <w:gridCol w:w="2291"/>
      </w:tblGrid>
      <w:tr w:rsidR="000B5679" w:rsidRPr="0030684E" w:rsidTr="006961C1">
        <w:trPr>
          <w:trHeight w:val="1628"/>
        </w:trPr>
        <w:tc>
          <w:tcPr>
            <w:tcW w:w="2605" w:type="dxa"/>
          </w:tcPr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1 Week 2 </w:t>
            </w:r>
          </w:p>
          <w:p w:rsidR="000B5679" w:rsidRPr="00FD3F8E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13.09.24</w:t>
            </w:r>
          </w:p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B5679" w:rsidRPr="00B7769F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-ed</w:t>
            </w:r>
          </w:p>
        </w:tc>
        <w:tc>
          <w:tcPr>
            <w:tcW w:w="2645" w:type="dxa"/>
          </w:tcPr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Autumn 1 Week 3 </w:t>
            </w:r>
          </w:p>
          <w:p w:rsidR="000B5679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20.09.24</w:t>
            </w:r>
          </w:p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B5679" w:rsidRPr="0030684E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er</w:t>
            </w:r>
            <w:proofErr w:type="spellEnd"/>
          </w:p>
        </w:tc>
        <w:tc>
          <w:tcPr>
            <w:tcW w:w="2600" w:type="dxa"/>
          </w:tcPr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4</w:t>
            </w:r>
          </w:p>
          <w:p w:rsidR="000B5679" w:rsidRPr="00D16471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27.09.24</w:t>
            </w:r>
          </w:p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-y or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est</w:t>
            </w:r>
            <w:proofErr w:type="spellEnd"/>
          </w:p>
        </w:tc>
        <w:tc>
          <w:tcPr>
            <w:tcW w:w="2605" w:type="dxa"/>
          </w:tcPr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5</w:t>
            </w:r>
          </w:p>
          <w:p w:rsidR="000B5679" w:rsidRPr="00FD3F8E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04.10.24</w:t>
            </w:r>
          </w:p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Double consonant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add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ing</w:t>
            </w:r>
            <w:proofErr w:type="spellEnd"/>
          </w:p>
        </w:tc>
        <w:tc>
          <w:tcPr>
            <w:tcW w:w="2642" w:type="dxa"/>
          </w:tcPr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6</w:t>
            </w:r>
          </w:p>
          <w:p w:rsidR="000B5679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11.10.24</w:t>
            </w:r>
          </w:p>
          <w:p w:rsidR="000B5679" w:rsidRDefault="000B5679" w:rsidP="006961C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0B5679" w:rsidRPr="00DD747A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contractions</w:t>
            </w:r>
          </w:p>
        </w:tc>
        <w:tc>
          <w:tcPr>
            <w:tcW w:w="2291" w:type="dxa"/>
          </w:tcPr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 1 Week 7</w:t>
            </w:r>
          </w:p>
          <w:p w:rsidR="000B5679" w:rsidRDefault="000B5679" w:rsidP="006961C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18.10.24</w:t>
            </w:r>
          </w:p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B5679" w:rsidRDefault="000B5679" w:rsidP="006961C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Prefix -un</w:t>
            </w:r>
          </w:p>
        </w:tc>
      </w:tr>
      <w:tr w:rsidR="000B5679" w:rsidRPr="0030684E" w:rsidTr="006961C1">
        <w:trPr>
          <w:trHeight w:val="352"/>
        </w:trPr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plot</w:t>
            </w:r>
          </w:p>
        </w:tc>
        <w:tc>
          <w:tcPr>
            <w:tcW w:w="264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jog</w:t>
            </w:r>
          </w:p>
        </w:tc>
        <w:tc>
          <w:tcPr>
            <w:tcW w:w="2600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dot</w:t>
            </w:r>
          </w:p>
        </w:tc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beg</w:t>
            </w:r>
          </w:p>
        </w:tc>
        <w:tc>
          <w:tcPr>
            <w:tcW w:w="2642" w:type="dxa"/>
          </w:tcPr>
          <w:p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she’ll</w:t>
            </w:r>
          </w:p>
        </w:tc>
        <w:tc>
          <w:tcPr>
            <w:tcW w:w="2291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unhappy</w:t>
            </w:r>
          </w:p>
        </w:tc>
      </w:tr>
      <w:tr w:rsidR="000B5679" w:rsidRPr="0030684E" w:rsidTr="006961C1">
        <w:trPr>
          <w:trHeight w:val="352"/>
        </w:trPr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plotted</w:t>
            </w:r>
          </w:p>
        </w:tc>
        <w:tc>
          <w:tcPr>
            <w:tcW w:w="264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jogger</w:t>
            </w:r>
          </w:p>
        </w:tc>
        <w:tc>
          <w:tcPr>
            <w:tcW w:w="2600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dotty</w:t>
            </w:r>
          </w:p>
        </w:tc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begging</w:t>
            </w:r>
          </w:p>
        </w:tc>
        <w:tc>
          <w:tcPr>
            <w:tcW w:w="2642" w:type="dxa"/>
          </w:tcPr>
          <w:p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she’s</w:t>
            </w:r>
          </w:p>
        </w:tc>
        <w:tc>
          <w:tcPr>
            <w:tcW w:w="2291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</w:t>
            </w:r>
            <w:r>
              <w:rPr>
                <w:rFonts w:ascii="Comic Sans MS" w:hAnsi="Comic Sans MS" w:cs="Arial"/>
                <w:szCs w:val="20"/>
              </w:rPr>
              <w:t>true</w:t>
            </w:r>
          </w:p>
        </w:tc>
      </w:tr>
      <w:tr w:rsidR="000B5679" w:rsidRPr="0030684E" w:rsidTr="006961C1">
        <w:trPr>
          <w:trHeight w:val="352"/>
        </w:trPr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fit</w:t>
            </w:r>
          </w:p>
        </w:tc>
        <w:tc>
          <w:tcPr>
            <w:tcW w:w="2645" w:type="dxa"/>
            <w:tcBorders>
              <w:top w:val="single" w:sz="6" w:space="0" w:color="auto"/>
            </w:tcBorders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stop</w:t>
            </w:r>
          </w:p>
        </w:tc>
        <w:tc>
          <w:tcPr>
            <w:tcW w:w="2600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</w:t>
            </w:r>
          </w:p>
        </w:tc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hit</w:t>
            </w:r>
          </w:p>
        </w:tc>
        <w:tc>
          <w:tcPr>
            <w:tcW w:w="2642" w:type="dxa"/>
          </w:tcPr>
          <w:p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he’s</w:t>
            </w:r>
          </w:p>
        </w:tc>
        <w:tc>
          <w:tcPr>
            <w:tcW w:w="2291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unkind</w:t>
            </w:r>
          </w:p>
        </w:tc>
      </w:tr>
      <w:tr w:rsidR="000B5679" w:rsidRPr="0030684E" w:rsidTr="006961C1">
        <w:trPr>
          <w:trHeight w:val="352"/>
        </w:trPr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 xml:space="preserve">fitted </w:t>
            </w:r>
          </w:p>
        </w:tc>
        <w:tc>
          <w:tcPr>
            <w:tcW w:w="264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stopper</w:t>
            </w:r>
          </w:p>
        </w:tc>
        <w:tc>
          <w:tcPr>
            <w:tcW w:w="2600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chatty</w:t>
            </w:r>
          </w:p>
        </w:tc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hitting</w:t>
            </w:r>
          </w:p>
        </w:tc>
        <w:tc>
          <w:tcPr>
            <w:tcW w:w="2642" w:type="dxa"/>
          </w:tcPr>
          <w:p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she’d</w:t>
            </w:r>
          </w:p>
        </w:tc>
        <w:tc>
          <w:tcPr>
            <w:tcW w:w="2291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unfair</w:t>
            </w:r>
          </w:p>
        </w:tc>
      </w:tr>
      <w:tr w:rsidR="000B5679" w:rsidRPr="0030684E" w:rsidTr="006961C1">
        <w:trPr>
          <w:trHeight w:val="352"/>
        </w:trPr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hug</w:t>
            </w:r>
            <w:r>
              <w:rPr>
                <w:rFonts w:ascii="Comic Sans MS" w:hAnsi="Comic Sans MS" w:cs="Arial"/>
                <w:szCs w:val="20"/>
              </w:rPr>
              <w:t>ged</w:t>
            </w:r>
          </w:p>
        </w:tc>
        <w:tc>
          <w:tcPr>
            <w:tcW w:w="264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spot</w:t>
            </w:r>
            <w:r>
              <w:rPr>
                <w:rFonts w:ascii="Comic Sans MS" w:hAnsi="Comic Sans MS" w:cs="Arial"/>
                <w:szCs w:val="20"/>
              </w:rPr>
              <w:t>ter</w:t>
            </w:r>
          </w:p>
        </w:tc>
        <w:tc>
          <w:tcPr>
            <w:tcW w:w="2600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mud</w:t>
            </w:r>
            <w:r>
              <w:rPr>
                <w:rFonts w:ascii="Comic Sans MS" w:hAnsi="Comic Sans MS" w:cs="Arial"/>
                <w:szCs w:val="20"/>
              </w:rPr>
              <w:t>dy</w:t>
            </w:r>
          </w:p>
        </w:tc>
        <w:tc>
          <w:tcPr>
            <w:tcW w:w="2605" w:type="dxa"/>
            <w:vAlign w:val="center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run</w:t>
            </w:r>
            <w:r>
              <w:rPr>
                <w:rFonts w:ascii="Comic Sans MS" w:hAnsi="Comic Sans MS" w:cs="Arial"/>
                <w:szCs w:val="20"/>
              </w:rPr>
              <w:t>ning</w:t>
            </w:r>
            <w:bookmarkStart w:id="2" w:name="_GoBack"/>
            <w:bookmarkEnd w:id="2"/>
          </w:p>
        </w:tc>
        <w:tc>
          <w:tcPr>
            <w:tcW w:w="2642" w:type="dxa"/>
          </w:tcPr>
          <w:p w:rsidR="000B5679" w:rsidRPr="00A365B5" w:rsidRDefault="000B5679" w:rsidP="006961C1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he’d</w:t>
            </w:r>
          </w:p>
        </w:tc>
        <w:tc>
          <w:tcPr>
            <w:tcW w:w="2291" w:type="dxa"/>
          </w:tcPr>
          <w:p w:rsidR="000B5679" w:rsidRPr="00A365B5" w:rsidRDefault="000B5679" w:rsidP="006961C1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uncover</w:t>
            </w:r>
          </w:p>
        </w:tc>
      </w:tr>
    </w:tbl>
    <w:p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22CC9"/>
    <w:rsid w:val="00065895"/>
    <w:rsid w:val="000A6DCB"/>
    <w:rsid w:val="000B5679"/>
    <w:rsid w:val="001027D0"/>
    <w:rsid w:val="00110283"/>
    <w:rsid w:val="00197016"/>
    <w:rsid w:val="001C0DD9"/>
    <w:rsid w:val="001D72BE"/>
    <w:rsid w:val="00246A05"/>
    <w:rsid w:val="00284F16"/>
    <w:rsid w:val="0029132F"/>
    <w:rsid w:val="00310804"/>
    <w:rsid w:val="00362EB1"/>
    <w:rsid w:val="00436A02"/>
    <w:rsid w:val="00447F70"/>
    <w:rsid w:val="00454EFB"/>
    <w:rsid w:val="005114FD"/>
    <w:rsid w:val="005844F5"/>
    <w:rsid w:val="005914C9"/>
    <w:rsid w:val="005D40B6"/>
    <w:rsid w:val="005E4651"/>
    <w:rsid w:val="00611FFB"/>
    <w:rsid w:val="00617821"/>
    <w:rsid w:val="00680D02"/>
    <w:rsid w:val="006A2DA4"/>
    <w:rsid w:val="006F5443"/>
    <w:rsid w:val="0070416A"/>
    <w:rsid w:val="00826087"/>
    <w:rsid w:val="0083365C"/>
    <w:rsid w:val="00955FD7"/>
    <w:rsid w:val="00994671"/>
    <w:rsid w:val="009C7039"/>
    <w:rsid w:val="00A0569D"/>
    <w:rsid w:val="00A365B5"/>
    <w:rsid w:val="00A76F42"/>
    <w:rsid w:val="00B02896"/>
    <w:rsid w:val="00B052D4"/>
    <w:rsid w:val="00B260FF"/>
    <w:rsid w:val="00B70003"/>
    <w:rsid w:val="00B74B08"/>
    <w:rsid w:val="00B7621C"/>
    <w:rsid w:val="00C20C9E"/>
    <w:rsid w:val="00C546D6"/>
    <w:rsid w:val="00CE5E25"/>
    <w:rsid w:val="00CF2C62"/>
    <w:rsid w:val="00D16471"/>
    <w:rsid w:val="00D2457F"/>
    <w:rsid w:val="00D54C2E"/>
    <w:rsid w:val="00DA3827"/>
    <w:rsid w:val="00DD501E"/>
    <w:rsid w:val="00DD747A"/>
    <w:rsid w:val="00E130E1"/>
    <w:rsid w:val="00E46D39"/>
    <w:rsid w:val="00E57055"/>
    <w:rsid w:val="00E8598A"/>
    <w:rsid w:val="00EB4B56"/>
    <w:rsid w:val="00ED0FE9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D7F08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Luke Highton</cp:lastModifiedBy>
  <cp:revision>4</cp:revision>
  <cp:lastPrinted>2023-06-09T07:23:00Z</cp:lastPrinted>
  <dcterms:created xsi:type="dcterms:W3CDTF">2024-09-02T14:57:00Z</dcterms:created>
  <dcterms:modified xsi:type="dcterms:W3CDTF">2024-09-02T15:28:00Z</dcterms:modified>
</cp:coreProperties>
</file>